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F72A" w14:textId="77777777" w:rsidR="00881808" w:rsidRPr="0018603F" w:rsidRDefault="00881808" w:rsidP="0018603F">
      <w:pPr>
        <w:jc w:val="center"/>
        <w:rPr>
          <w:sz w:val="28"/>
          <w:szCs w:val="28"/>
        </w:rPr>
      </w:pPr>
      <w:bookmarkStart w:id="0" w:name="_GoBack"/>
      <w:bookmarkEnd w:id="0"/>
      <w:r w:rsidRPr="0018603F">
        <w:rPr>
          <w:b/>
          <w:sz w:val="28"/>
          <w:szCs w:val="28"/>
        </w:rPr>
        <w:t>ЗАПРОШЕННЯ</w:t>
      </w:r>
    </w:p>
    <w:p w14:paraId="6FCFF287" w14:textId="77777777" w:rsidR="00881808" w:rsidRPr="005E736D" w:rsidRDefault="00881808" w:rsidP="0018603F">
      <w:pPr>
        <w:jc w:val="center"/>
        <w:rPr>
          <w:lang w:val="ru-RU"/>
        </w:rPr>
      </w:pPr>
    </w:p>
    <w:p w14:paraId="179810F1" w14:textId="77777777" w:rsidR="00881808" w:rsidRPr="00AF58A5" w:rsidRDefault="00881808" w:rsidP="0018603F">
      <w:pPr>
        <w:ind w:firstLine="708"/>
        <w:jc w:val="center"/>
        <w:rPr>
          <w:b/>
          <w:lang w:val="ru-RU"/>
        </w:rPr>
      </w:pPr>
      <w:r w:rsidRPr="005E736D">
        <w:rPr>
          <w:b/>
          <w:lang w:val="ru-RU"/>
        </w:rPr>
        <w:t>1</w:t>
      </w:r>
      <w:r w:rsidRPr="00881808">
        <w:rPr>
          <w:b/>
          <w:lang w:val="ru-RU"/>
        </w:rPr>
        <w:t>2</w:t>
      </w:r>
      <w:r w:rsidRPr="005E736D">
        <w:rPr>
          <w:b/>
          <w:lang w:val="ru-RU"/>
        </w:rPr>
        <w:t xml:space="preserve"> - </w:t>
      </w:r>
      <w:proofErr w:type="gramStart"/>
      <w:r w:rsidRPr="005E736D">
        <w:rPr>
          <w:b/>
          <w:lang w:val="ru-RU"/>
        </w:rPr>
        <w:t>1</w:t>
      </w:r>
      <w:r w:rsidRPr="00881808">
        <w:rPr>
          <w:b/>
          <w:lang w:val="ru-RU"/>
        </w:rPr>
        <w:t>3</w:t>
      </w:r>
      <w:r w:rsidRPr="005E736D">
        <w:rPr>
          <w:b/>
          <w:lang w:val="ru-RU"/>
        </w:rPr>
        <w:t xml:space="preserve"> </w:t>
      </w:r>
      <w:r w:rsidRPr="005E736D">
        <w:rPr>
          <w:b/>
        </w:rPr>
        <w:t xml:space="preserve"> березня</w:t>
      </w:r>
      <w:proofErr w:type="gramEnd"/>
      <w:r w:rsidRPr="005E736D">
        <w:rPr>
          <w:b/>
        </w:rPr>
        <w:t xml:space="preserve"> 20</w:t>
      </w:r>
      <w:r w:rsidRPr="00881808">
        <w:rPr>
          <w:b/>
          <w:lang w:val="ru-RU"/>
        </w:rPr>
        <w:t>20</w:t>
      </w:r>
      <w:r w:rsidRPr="005E736D">
        <w:rPr>
          <w:b/>
        </w:rPr>
        <w:t xml:space="preserve"> року</w:t>
      </w:r>
    </w:p>
    <w:p w14:paraId="3FCEB69B" w14:textId="77777777" w:rsidR="004823B4" w:rsidRPr="00AF58A5" w:rsidRDefault="004823B4" w:rsidP="0018603F">
      <w:pPr>
        <w:ind w:firstLine="708"/>
        <w:jc w:val="center"/>
        <w:rPr>
          <w:lang w:val="ru-RU"/>
        </w:rPr>
      </w:pPr>
    </w:p>
    <w:p w14:paraId="784035F7" w14:textId="77777777" w:rsidR="00881808" w:rsidRPr="005E736D" w:rsidRDefault="00881808" w:rsidP="0018603F">
      <w:pPr>
        <w:ind w:firstLine="708"/>
        <w:jc w:val="center"/>
      </w:pPr>
      <w:r w:rsidRPr="005E736D">
        <w:t>на кафедрі україністики Ягеллонського університету</w:t>
      </w:r>
    </w:p>
    <w:p w14:paraId="526346E1" w14:textId="77777777" w:rsidR="00881808" w:rsidRPr="00AF58A5" w:rsidRDefault="00881808" w:rsidP="0018603F">
      <w:pPr>
        <w:ind w:firstLine="708"/>
        <w:jc w:val="center"/>
        <w:rPr>
          <w:lang w:val="ru-RU"/>
        </w:rPr>
      </w:pPr>
      <w:r w:rsidRPr="005E736D">
        <w:t>відбудеться</w:t>
      </w:r>
    </w:p>
    <w:p w14:paraId="45A31335" w14:textId="77777777" w:rsidR="004823B4" w:rsidRPr="00AF58A5" w:rsidRDefault="004823B4" w:rsidP="0018603F">
      <w:pPr>
        <w:ind w:firstLine="708"/>
        <w:jc w:val="center"/>
        <w:rPr>
          <w:lang w:val="ru-RU"/>
        </w:rPr>
      </w:pPr>
    </w:p>
    <w:p w14:paraId="1C24C08E" w14:textId="77777777" w:rsidR="00881808" w:rsidRPr="005E736D" w:rsidRDefault="00881808" w:rsidP="0018603F">
      <w:pPr>
        <w:ind w:firstLine="708"/>
        <w:jc w:val="center"/>
      </w:pPr>
      <w:r w:rsidRPr="005E736D">
        <w:rPr>
          <w:b/>
          <w:lang w:val="ru-RU"/>
        </w:rPr>
        <w:t>V МІЖНАРОДНИЙ</w:t>
      </w:r>
      <w:r w:rsidRPr="005E736D">
        <w:rPr>
          <w:b/>
        </w:rPr>
        <w:t xml:space="preserve"> ОРФОГРАФІЧНИЙ КОНКУРС</w:t>
      </w:r>
    </w:p>
    <w:p w14:paraId="48FBDB6E" w14:textId="77777777" w:rsidR="00881808" w:rsidRPr="005E736D" w:rsidRDefault="00881808" w:rsidP="0018603F">
      <w:pPr>
        <w:ind w:firstLine="708"/>
        <w:jc w:val="center"/>
      </w:pPr>
      <w:r w:rsidRPr="005E736D">
        <w:rPr>
          <w:b/>
        </w:rPr>
        <w:t>З УКРАЇНСЬКО</w:t>
      </w:r>
      <w:r w:rsidRPr="005E736D">
        <w:rPr>
          <w:b/>
          <w:lang w:val="ru-RU"/>
        </w:rPr>
        <w:t>Ї МОВИ</w:t>
      </w:r>
    </w:p>
    <w:p w14:paraId="011DEE9F" w14:textId="77777777" w:rsidR="00881808" w:rsidRPr="005E736D" w:rsidRDefault="00881808" w:rsidP="0018603F">
      <w:pPr>
        <w:ind w:firstLine="708"/>
        <w:jc w:val="both"/>
        <w:rPr>
          <w:lang w:val="ru-RU"/>
        </w:rPr>
      </w:pPr>
    </w:p>
    <w:p w14:paraId="7457ED33" w14:textId="77777777" w:rsidR="00881808" w:rsidRPr="005E736D" w:rsidRDefault="00881808" w:rsidP="0018603F">
      <w:pPr>
        <w:ind w:firstLine="708"/>
        <w:jc w:val="both"/>
      </w:pPr>
      <w:r w:rsidRPr="005E736D">
        <w:t>До участі в конкурсі запрошуємо студентів україністичних спеціальностей  і тих, хто вивчає українську мову як другу іноземну. За умовами конкурсу, кожен вищий навчальний заклад може представити двох учасників (крім носіїв української мови).</w:t>
      </w:r>
    </w:p>
    <w:p w14:paraId="6C33BA82" w14:textId="77777777" w:rsidR="00881808" w:rsidRPr="005E736D" w:rsidRDefault="00881808" w:rsidP="0018603F">
      <w:pPr>
        <w:ind w:firstLine="708"/>
        <w:jc w:val="both"/>
      </w:pPr>
      <w:r w:rsidRPr="005E736D">
        <w:t>Конкурс складатиметься з двох турів ─ відбірного і фінального. Перший тур конкурсу (1</w:t>
      </w:r>
      <w:r w:rsidRPr="005E736D">
        <w:rPr>
          <w:lang w:val="ru-RU"/>
        </w:rPr>
        <w:t>2.</w:t>
      </w:r>
      <w:r w:rsidRPr="005E736D">
        <w:t>03.20</w:t>
      </w:r>
      <w:r w:rsidRPr="005E736D">
        <w:rPr>
          <w:lang w:val="ru-RU"/>
        </w:rPr>
        <w:t>20</w:t>
      </w:r>
      <w:r w:rsidRPr="005E736D">
        <w:t>) буде поділено на  дві частини (два орфографічні завдання різних типів), за підсумками якого буде визначено 10 фіналістів. У другому турі (</w:t>
      </w:r>
      <w:r w:rsidRPr="005E736D">
        <w:rPr>
          <w:lang w:val="ru-RU"/>
        </w:rPr>
        <w:t>13</w:t>
      </w:r>
      <w:r w:rsidRPr="005E736D">
        <w:t>.03.20</w:t>
      </w:r>
      <w:r w:rsidRPr="005E736D">
        <w:rPr>
          <w:lang w:val="ru-RU"/>
        </w:rPr>
        <w:t>20</w:t>
      </w:r>
      <w:r w:rsidRPr="005E736D">
        <w:t>) ці десять найкращих учасників писатимуть диктант – основне конкурсне завдання.</w:t>
      </w:r>
    </w:p>
    <w:p w14:paraId="1786F1B5" w14:textId="77777777" w:rsidR="00881808" w:rsidRPr="005E736D" w:rsidRDefault="00881808" w:rsidP="0018603F">
      <w:pPr>
        <w:ind w:firstLine="708"/>
        <w:jc w:val="both"/>
      </w:pPr>
      <w:r w:rsidRPr="005E736D">
        <w:t>На переможців (1 – 3 місця) чекають нагороди.</w:t>
      </w:r>
    </w:p>
    <w:p w14:paraId="2EF3768F" w14:textId="77777777" w:rsidR="00881808" w:rsidRPr="005E736D" w:rsidRDefault="00881808" w:rsidP="0018603F">
      <w:pPr>
        <w:ind w:firstLine="708"/>
        <w:jc w:val="both"/>
      </w:pPr>
      <w:r w:rsidRPr="005E736D">
        <w:t>Для об’єктивності конкурсу буде запропоновано по 3 тести і 3 диктанти у заклеєних конвертах, із яких шляхом жеребкування виберуть по одному конверті</w:t>
      </w:r>
      <w:r w:rsidRPr="005E736D">
        <w:rPr>
          <w:lang w:val="ru-RU"/>
        </w:rPr>
        <w:t xml:space="preserve"> </w:t>
      </w:r>
      <w:r w:rsidRPr="005E736D">
        <w:t>для першого і другого турів. До складу журі запрошуємо представників</w:t>
      </w:r>
      <w:r w:rsidRPr="005E736D">
        <w:rPr>
          <w:lang w:val="ru-RU"/>
        </w:rPr>
        <w:t xml:space="preserve"> </w:t>
      </w:r>
      <w:r w:rsidRPr="005E736D">
        <w:t>кафедр (один викладач</w:t>
      </w:r>
      <w:r w:rsidRPr="005E736D">
        <w:rPr>
          <w:lang w:val="ru-RU"/>
        </w:rPr>
        <w:t xml:space="preserve"> </w:t>
      </w:r>
      <w:r w:rsidRPr="005E736D">
        <w:t xml:space="preserve">від кожного навчального закладу), що братимуть участь у конкурсі.                               </w:t>
      </w:r>
    </w:p>
    <w:p w14:paraId="4D182291" w14:textId="77777777" w:rsidR="00881808" w:rsidRPr="005E736D" w:rsidRDefault="00881808" w:rsidP="0018603F">
      <w:pPr>
        <w:ind w:firstLine="708"/>
        <w:jc w:val="both"/>
      </w:pPr>
      <w:r w:rsidRPr="005E736D">
        <w:t xml:space="preserve">Просимо підтвердити свою участь у конкурсі до </w:t>
      </w:r>
      <w:r w:rsidRPr="005E736D">
        <w:rPr>
          <w:lang w:val="ru-RU"/>
        </w:rPr>
        <w:t>20</w:t>
      </w:r>
      <w:r w:rsidRPr="005E736D">
        <w:t xml:space="preserve"> грудня 201</w:t>
      </w:r>
      <w:r w:rsidRPr="005E736D">
        <w:rPr>
          <w:lang w:val="ru-RU"/>
        </w:rPr>
        <w:t>9</w:t>
      </w:r>
      <w:r w:rsidRPr="005E736D">
        <w:t xml:space="preserve"> року (від кафедри). Прізвища учасників (остаточні) — до 15 січня 2020 (з огляду на бронювання місць у гуртожитку). Дуже просимо дотриматися цього терміну, тому що адміністрація гуртожитку вимагає від нас підтвердження кількості номерів. </w:t>
      </w:r>
      <w:r w:rsidRPr="005E736D">
        <w:rPr>
          <w:color w:val="FF0000"/>
        </w:rPr>
        <w:t>Після 15 січня 2020 року в нас не буде можливості забезпечити учасників проживаннням в університетському гуртожитку.</w:t>
      </w:r>
    </w:p>
    <w:p w14:paraId="31F2ED9E" w14:textId="77777777" w:rsidR="00881808" w:rsidRPr="005E736D" w:rsidRDefault="00881808" w:rsidP="0018603F">
      <w:pPr>
        <w:ind w:firstLine="708"/>
        <w:jc w:val="both"/>
      </w:pPr>
      <w:r w:rsidRPr="005E736D">
        <w:rPr>
          <w:b/>
          <w:bCs/>
          <w:i/>
          <w:iCs/>
        </w:rPr>
        <w:t>Організатори забезпечують безкоштовне проживання (для учасників конкурсу - студентів) —  11/12 і 12</w:t>
      </w:r>
      <w:r w:rsidRPr="005E736D">
        <w:rPr>
          <w:b/>
          <w:bCs/>
          <w:i/>
          <w:iCs/>
          <w:lang w:val="ru-RU"/>
        </w:rPr>
        <w:t>/13</w:t>
      </w:r>
      <w:r w:rsidRPr="005E736D">
        <w:rPr>
          <w:b/>
          <w:bCs/>
          <w:i/>
          <w:iCs/>
        </w:rPr>
        <w:t>.03.20</w:t>
      </w:r>
      <w:r w:rsidRPr="005E736D">
        <w:rPr>
          <w:b/>
          <w:bCs/>
          <w:i/>
          <w:iCs/>
          <w:lang w:val="ru-RU"/>
        </w:rPr>
        <w:t>20</w:t>
      </w:r>
      <w:r w:rsidRPr="005E736D">
        <w:rPr>
          <w:b/>
          <w:bCs/>
          <w:i/>
          <w:iCs/>
        </w:rPr>
        <w:t>.</w:t>
      </w:r>
    </w:p>
    <w:p w14:paraId="4F92912D" w14:textId="77777777" w:rsidR="00FF32E2" w:rsidRDefault="00881808" w:rsidP="0018603F">
      <w:pPr>
        <w:jc w:val="both"/>
      </w:pPr>
      <w:r w:rsidRPr="005E736D">
        <w:rPr>
          <w:b/>
          <w:bCs/>
          <w:i/>
          <w:iCs/>
        </w:rPr>
        <w:t>Не забезпечуємо викладачів (членів журі) безкоштовним проживанням. Місце в двомісному номері коштує 55 злотих</w:t>
      </w:r>
      <w:r w:rsidR="00FF32E2">
        <w:rPr>
          <w:b/>
          <w:bCs/>
          <w:i/>
          <w:iCs/>
        </w:rPr>
        <w:t xml:space="preserve"> (приблизно 13 євро)</w:t>
      </w:r>
      <w:r w:rsidRPr="005E736D">
        <w:rPr>
          <w:b/>
          <w:bCs/>
          <w:i/>
          <w:iCs/>
        </w:rPr>
        <w:t>.</w:t>
      </w:r>
      <w:r w:rsidRPr="005E736D">
        <w:t xml:space="preserve"> </w:t>
      </w:r>
      <w:r w:rsidR="00FE5ECF">
        <w:t>Гуртожиток міститься в центральній частині</w:t>
      </w:r>
      <w:r w:rsidR="00AF58A5">
        <w:t xml:space="preserve"> Кракова, метрів 300 </w:t>
      </w:r>
      <w:r w:rsidR="00FE5ECF">
        <w:t xml:space="preserve">- 350 </w:t>
      </w:r>
      <w:r w:rsidR="00AF58A5">
        <w:t>від кафедри.</w:t>
      </w:r>
    </w:p>
    <w:p w14:paraId="44D84FD4" w14:textId="77777777" w:rsidR="00881808" w:rsidRDefault="00881808" w:rsidP="0018603F">
      <w:pPr>
        <w:jc w:val="both"/>
      </w:pPr>
    </w:p>
    <w:p w14:paraId="397B41BF" w14:textId="77777777" w:rsidR="00881808" w:rsidRPr="00FF32E2" w:rsidRDefault="00881808" w:rsidP="0018603F">
      <w:pPr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960C09" w14:textId="77777777" w:rsidR="00881808" w:rsidRDefault="00881808" w:rsidP="0018603F">
      <w:pPr>
        <w:jc w:val="both"/>
      </w:pPr>
      <w:r>
        <w:t>Дані для контакту:</w:t>
      </w:r>
    </w:p>
    <w:p w14:paraId="3F589255" w14:textId="77777777" w:rsidR="00881808" w:rsidRDefault="00881808" w:rsidP="0018603F">
      <w:pPr>
        <w:jc w:val="both"/>
      </w:pPr>
    </w:p>
    <w:p w14:paraId="43F29148" w14:textId="77777777" w:rsidR="00881808" w:rsidRPr="0018603F" w:rsidRDefault="00881808" w:rsidP="00FF32E2">
      <w:pPr>
        <w:jc w:val="right"/>
        <w:rPr>
          <w:lang w:val="ru-RU"/>
        </w:rPr>
      </w:pPr>
      <w:r>
        <w:t>Оксана Баранівська</w:t>
      </w:r>
      <w:r w:rsidRPr="0018603F">
        <w:rPr>
          <w:lang w:val="ru-RU"/>
        </w:rPr>
        <w:t xml:space="preserve"> (</w:t>
      </w:r>
      <w:r>
        <w:t>організатор конкурсу</w:t>
      </w:r>
      <w:r w:rsidRPr="0018603F">
        <w:rPr>
          <w:lang w:val="ru-RU"/>
        </w:rPr>
        <w:t>)</w:t>
      </w:r>
    </w:p>
    <w:p w14:paraId="4BBC5F28" w14:textId="77777777" w:rsidR="00881808" w:rsidRDefault="00881808" w:rsidP="00FF32E2">
      <w:pPr>
        <w:jc w:val="right"/>
      </w:pPr>
      <w:r>
        <w:t xml:space="preserve">Викладач кафедри україністики </w:t>
      </w:r>
    </w:p>
    <w:p w14:paraId="149B5FDE" w14:textId="77777777" w:rsidR="00881808" w:rsidRDefault="00881808" w:rsidP="00FF32E2">
      <w:pPr>
        <w:jc w:val="right"/>
      </w:pPr>
      <w:r>
        <w:t>Інститутут східнослов</w:t>
      </w:r>
      <w:r w:rsidRPr="00881808">
        <w:t>’</w:t>
      </w:r>
      <w:r>
        <w:t>янської філології</w:t>
      </w:r>
    </w:p>
    <w:p w14:paraId="27B9956D" w14:textId="77777777" w:rsidR="00881808" w:rsidRDefault="00881808" w:rsidP="00FF32E2">
      <w:pPr>
        <w:jc w:val="right"/>
      </w:pPr>
      <w:r>
        <w:t>Ягеллонського університету</w:t>
      </w:r>
    </w:p>
    <w:p w14:paraId="15A63EE8" w14:textId="77777777" w:rsidR="00881808" w:rsidRDefault="00881808" w:rsidP="00FF32E2">
      <w:pPr>
        <w:jc w:val="right"/>
      </w:pPr>
      <w:r>
        <w:t>Тел. +48 696 751 108</w:t>
      </w:r>
    </w:p>
    <w:p w14:paraId="25C808A0" w14:textId="77777777" w:rsidR="00881808" w:rsidRPr="00AF58A5" w:rsidRDefault="0055625A" w:rsidP="00FF32E2">
      <w:pPr>
        <w:jc w:val="right"/>
      </w:pPr>
      <w:hyperlink r:id="rId4" w:history="1">
        <w:r w:rsidR="00881808" w:rsidRPr="002D7880">
          <w:rPr>
            <w:rStyle w:val="Hyperlink"/>
            <w:lang w:val="pl-PL"/>
          </w:rPr>
          <w:t>bosoksana</w:t>
        </w:r>
        <w:r w:rsidR="00881808" w:rsidRPr="00AF58A5">
          <w:rPr>
            <w:rStyle w:val="Hyperlink"/>
          </w:rPr>
          <w:t>@</w:t>
        </w:r>
        <w:r w:rsidR="00881808" w:rsidRPr="002D7880">
          <w:rPr>
            <w:rStyle w:val="Hyperlink"/>
            <w:lang w:val="pl-PL"/>
          </w:rPr>
          <w:t>poczta</w:t>
        </w:r>
        <w:r w:rsidR="00881808" w:rsidRPr="00AF58A5">
          <w:rPr>
            <w:rStyle w:val="Hyperlink"/>
          </w:rPr>
          <w:t>.</w:t>
        </w:r>
        <w:r w:rsidR="00881808" w:rsidRPr="002D7880">
          <w:rPr>
            <w:rStyle w:val="Hyperlink"/>
            <w:lang w:val="pl-PL"/>
          </w:rPr>
          <w:t>fm</w:t>
        </w:r>
      </w:hyperlink>
    </w:p>
    <w:p w14:paraId="05FF9A66" w14:textId="77777777" w:rsidR="00881808" w:rsidRPr="00AF58A5" w:rsidRDefault="0055625A" w:rsidP="00FF32E2">
      <w:pPr>
        <w:jc w:val="right"/>
      </w:pPr>
      <w:hyperlink r:id="rId5" w:history="1">
        <w:r w:rsidR="00881808" w:rsidRPr="002D7880">
          <w:rPr>
            <w:rStyle w:val="Hyperlink"/>
            <w:lang w:val="pl-PL"/>
          </w:rPr>
          <w:t>oksana</w:t>
        </w:r>
        <w:r w:rsidR="00881808" w:rsidRPr="00AF58A5">
          <w:rPr>
            <w:rStyle w:val="Hyperlink"/>
          </w:rPr>
          <w:t>.</w:t>
        </w:r>
        <w:r w:rsidR="00881808" w:rsidRPr="002D7880">
          <w:rPr>
            <w:rStyle w:val="Hyperlink"/>
            <w:lang w:val="pl-PL"/>
          </w:rPr>
          <w:t>baranivska</w:t>
        </w:r>
        <w:r w:rsidR="00881808" w:rsidRPr="00AF58A5">
          <w:rPr>
            <w:rStyle w:val="Hyperlink"/>
          </w:rPr>
          <w:t>@</w:t>
        </w:r>
        <w:r w:rsidR="00881808" w:rsidRPr="002D7880">
          <w:rPr>
            <w:rStyle w:val="Hyperlink"/>
            <w:lang w:val="pl-PL"/>
          </w:rPr>
          <w:t>uj</w:t>
        </w:r>
        <w:r w:rsidR="00881808" w:rsidRPr="00AF58A5">
          <w:rPr>
            <w:rStyle w:val="Hyperlink"/>
          </w:rPr>
          <w:t>.</w:t>
        </w:r>
        <w:r w:rsidR="00881808" w:rsidRPr="002D7880">
          <w:rPr>
            <w:rStyle w:val="Hyperlink"/>
            <w:lang w:val="pl-PL"/>
          </w:rPr>
          <w:t>edu</w:t>
        </w:r>
        <w:r w:rsidR="00881808" w:rsidRPr="00AF58A5">
          <w:rPr>
            <w:rStyle w:val="Hyperlink"/>
          </w:rPr>
          <w:t>.</w:t>
        </w:r>
        <w:r w:rsidR="00881808" w:rsidRPr="002D7880">
          <w:rPr>
            <w:rStyle w:val="Hyperlink"/>
            <w:lang w:val="pl-PL"/>
          </w:rPr>
          <w:t>pl</w:t>
        </w:r>
      </w:hyperlink>
    </w:p>
    <w:p w14:paraId="39D2FE57" w14:textId="77777777" w:rsidR="00FF32E2" w:rsidRPr="00AF58A5" w:rsidRDefault="00FF32E2" w:rsidP="0018603F">
      <w:pPr>
        <w:jc w:val="both"/>
      </w:pPr>
    </w:p>
    <w:p w14:paraId="6E742DCA" w14:textId="77777777" w:rsidR="00881808" w:rsidRDefault="0018603F" w:rsidP="0018603F">
      <w:pPr>
        <w:jc w:val="both"/>
      </w:pPr>
      <w:r>
        <w:t>Конкурс відбуватиметься за адресою:</w:t>
      </w:r>
    </w:p>
    <w:p w14:paraId="7A0D8495" w14:textId="77777777" w:rsidR="0018603F" w:rsidRDefault="0018603F" w:rsidP="0018603F">
      <w:pPr>
        <w:jc w:val="both"/>
      </w:pPr>
    </w:p>
    <w:p w14:paraId="73A43F0A" w14:textId="77777777" w:rsidR="0018603F" w:rsidRPr="0018603F" w:rsidRDefault="0018603F" w:rsidP="0018603F">
      <w:pPr>
        <w:jc w:val="both"/>
      </w:pPr>
      <w:r>
        <w:t>Інститут східнослов</w:t>
      </w:r>
      <w:r w:rsidRPr="00881808">
        <w:t>’</w:t>
      </w:r>
      <w:r>
        <w:t>янської філології</w:t>
      </w:r>
    </w:p>
    <w:p w14:paraId="7F1346A9" w14:textId="77777777" w:rsidR="0018603F" w:rsidRPr="0018603F" w:rsidRDefault="0018603F" w:rsidP="0018603F">
      <w:pPr>
        <w:jc w:val="both"/>
      </w:pPr>
      <w:r w:rsidRPr="0018603F">
        <w:t>Ягеллонського ун</w:t>
      </w:r>
      <w:r>
        <w:t>і</w:t>
      </w:r>
      <w:r w:rsidRPr="0018603F">
        <w:t>верситету</w:t>
      </w:r>
    </w:p>
    <w:p w14:paraId="218AAE1E" w14:textId="77777777" w:rsidR="0018603F" w:rsidRPr="0018603F" w:rsidRDefault="0018603F" w:rsidP="0018603F">
      <w:pPr>
        <w:jc w:val="both"/>
      </w:pPr>
      <w:r>
        <w:t>в</w:t>
      </w:r>
      <w:r w:rsidRPr="0018603F">
        <w:t>ул. Р.</w:t>
      </w:r>
      <w:r w:rsidRPr="0093677D">
        <w:t xml:space="preserve"> </w:t>
      </w:r>
      <w:r w:rsidRPr="0018603F">
        <w:t>Ін</w:t>
      </w:r>
      <w:r w:rsidRPr="0018603F">
        <w:rPr>
          <w:rFonts w:ascii="Times New Roman" w:hAnsi="Times New Roman" w:cs="Times New Roman"/>
        </w:rPr>
        <w:t>ґ</w:t>
      </w:r>
      <w:r w:rsidRPr="0018603F">
        <w:t>ардена,</w:t>
      </w:r>
      <w:r w:rsidRPr="0093677D">
        <w:t xml:space="preserve"> </w:t>
      </w:r>
      <w:r w:rsidRPr="0018603F">
        <w:t>3</w:t>
      </w:r>
    </w:p>
    <w:p w14:paraId="60467DF4" w14:textId="77777777" w:rsidR="0018603F" w:rsidRPr="004823B4" w:rsidRDefault="0018603F" w:rsidP="0018603F">
      <w:pPr>
        <w:jc w:val="both"/>
        <w:rPr>
          <w:lang w:val="pl-PL"/>
        </w:rPr>
      </w:pPr>
      <w:r w:rsidRPr="0018603F">
        <w:lastRenderedPageBreak/>
        <w:t>Краків</w:t>
      </w:r>
    </w:p>
    <w:p w14:paraId="0B5AD74E" w14:textId="77777777" w:rsidR="0018603F" w:rsidRDefault="0018603F" w:rsidP="0018603F">
      <w:pPr>
        <w:jc w:val="both"/>
        <w:rPr>
          <w:lang w:val="pl-PL"/>
        </w:rPr>
      </w:pPr>
      <w:r>
        <w:rPr>
          <w:lang w:val="pl-PL"/>
        </w:rPr>
        <w:t>Instytut Filologii Wschodniosłowiańskiej</w:t>
      </w:r>
    </w:p>
    <w:p w14:paraId="370280C3" w14:textId="77777777" w:rsidR="0018603F" w:rsidRDefault="0018603F" w:rsidP="0018603F">
      <w:pPr>
        <w:jc w:val="both"/>
        <w:rPr>
          <w:lang w:val="pl-PL"/>
        </w:rPr>
      </w:pPr>
      <w:r>
        <w:rPr>
          <w:lang w:val="pl-PL"/>
        </w:rPr>
        <w:t>Uniwersytetu Jagiellońskiego</w:t>
      </w:r>
    </w:p>
    <w:p w14:paraId="76127FDE" w14:textId="77777777" w:rsidR="0018603F" w:rsidRDefault="00FF32E2" w:rsidP="0018603F">
      <w:pPr>
        <w:jc w:val="both"/>
        <w:rPr>
          <w:lang w:val="pl-PL"/>
        </w:rPr>
      </w:pPr>
      <w:proofErr w:type="spellStart"/>
      <w:proofErr w:type="gramStart"/>
      <w:r>
        <w:rPr>
          <w:lang w:val="pl-PL"/>
        </w:rPr>
        <w:t>u</w:t>
      </w:r>
      <w:r w:rsidR="0018603F">
        <w:rPr>
          <w:lang w:val="pl-PL"/>
        </w:rPr>
        <w:t>l</w:t>
      </w:r>
      <w:proofErr w:type="gramEnd"/>
      <w:r w:rsidR="0018603F">
        <w:rPr>
          <w:lang w:val="pl-PL"/>
        </w:rPr>
        <w:t>.R.Ingardena</w:t>
      </w:r>
      <w:proofErr w:type="spellEnd"/>
      <w:r w:rsidR="0018603F">
        <w:rPr>
          <w:lang w:val="pl-PL"/>
        </w:rPr>
        <w:t xml:space="preserve"> 3</w:t>
      </w:r>
    </w:p>
    <w:p w14:paraId="3EC06F58" w14:textId="77777777" w:rsidR="0018603F" w:rsidRPr="0018603F" w:rsidRDefault="0018603F" w:rsidP="0018603F">
      <w:pPr>
        <w:jc w:val="both"/>
        <w:rPr>
          <w:lang w:val="pl-PL"/>
        </w:rPr>
      </w:pPr>
      <w:r>
        <w:rPr>
          <w:lang w:val="pl-PL"/>
        </w:rPr>
        <w:t>Kraków</w:t>
      </w:r>
    </w:p>
    <w:p w14:paraId="777C5B02" w14:textId="77777777" w:rsidR="0018603F" w:rsidRPr="0018603F" w:rsidRDefault="0018603F" w:rsidP="0018603F">
      <w:pPr>
        <w:jc w:val="both"/>
      </w:pPr>
    </w:p>
    <w:p w14:paraId="78BC45F9" w14:textId="77777777" w:rsidR="0018603F" w:rsidRDefault="0018603F" w:rsidP="0018603F">
      <w:pPr>
        <w:jc w:val="both"/>
      </w:pPr>
    </w:p>
    <w:p w14:paraId="69D5512C" w14:textId="77777777" w:rsidR="0018603F" w:rsidRPr="00FF32E2" w:rsidRDefault="0018603F" w:rsidP="00FF32E2">
      <w:pPr>
        <w:jc w:val="center"/>
        <w:rPr>
          <w:b/>
        </w:rPr>
      </w:pPr>
      <w:r w:rsidRPr="00FF32E2">
        <w:rPr>
          <w:b/>
        </w:rPr>
        <w:t>ПРОГРАМА КОНКУРСУ</w:t>
      </w:r>
    </w:p>
    <w:p w14:paraId="3797FE98" w14:textId="77777777" w:rsidR="0018603F" w:rsidRPr="00FF32E2" w:rsidRDefault="0018603F" w:rsidP="00FF32E2">
      <w:pPr>
        <w:jc w:val="center"/>
        <w:rPr>
          <w:b/>
        </w:rPr>
      </w:pPr>
    </w:p>
    <w:p w14:paraId="5D0EDF7D" w14:textId="77777777" w:rsidR="0018603F" w:rsidRPr="00FF32E2" w:rsidRDefault="0018603F" w:rsidP="0018603F">
      <w:pPr>
        <w:jc w:val="both"/>
        <w:rPr>
          <w:b/>
        </w:rPr>
      </w:pPr>
      <w:r w:rsidRPr="00FF32E2">
        <w:rPr>
          <w:b/>
        </w:rPr>
        <w:t>12 березня 2020 (четвер)</w:t>
      </w:r>
    </w:p>
    <w:p w14:paraId="1EA0A92F" w14:textId="77777777" w:rsidR="0018603F" w:rsidRDefault="0018603F" w:rsidP="0018603F">
      <w:pPr>
        <w:jc w:val="both"/>
      </w:pPr>
    </w:p>
    <w:p w14:paraId="148743B2" w14:textId="77777777" w:rsidR="0018603F" w:rsidRDefault="0018603F" w:rsidP="0018603F">
      <w:pPr>
        <w:jc w:val="both"/>
      </w:pPr>
      <w:r>
        <w:t>До 13.15 – реєстрація учасників (каб.43)</w:t>
      </w:r>
    </w:p>
    <w:p w14:paraId="243CD26A" w14:textId="77777777" w:rsidR="0018603F" w:rsidRDefault="0018603F" w:rsidP="0018603F">
      <w:pPr>
        <w:jc w:val="both"/>
      </w:pPr>
      <w:r>
        <w:t>13.15 – 13.30 – відкриття конкурсу, привітання учасників</w:t>
      </w:r>
    </w:p>
    <w:p w14:paraId="4C6102AD" w14:textId="77777777" w:rsidR="0018603F" w:rsidRDefault="0018603F" w:rsidP="0018603F">
      <w:pPr>
        <w:jc w:val="both"/>
      </w:pPr>
      <w:r>
        <w:t>13.30 – 14.00 – перше орфографічне завдання</w:t>
      </w:r>
    </w:p>
    <w:p w14:paraId="40B07C57" w14:textId="77777777" w:rsidR="0018603F" w:rsidRDefault="0018603F" w:rsidP="0018603F">
      <w:pPr>
        <w:jc w:val="both"/>
      </w:pPr>
      <w:r>
        <w:t>14.15 – 14.45 – друге орфографічне завдання</w:t>
      </w:r>
    </w:p>
    <w:p w14:paraId="4D9EF91C" w14:textId="77777777" w:rsidR="0018603F" w:rsidRDefault="0018603F" w:rsidP="0018603F">
      <w:pPr>
        <w:jc w:val="both"/>
      </w:pPr>
      <w:r>
        <w:t>15.00 – 15.45 – обідня перерва</w:t>
      </w:r>
    </w:p>
    <w:p w14:paraId="66C78967" w14:textId="77777777" w:rsidR="0018603F" w:rsidRDefault="0018603F" w:rsidP="0018603F">
      <w:pPr>
        <w:jc w:val="both"/>
      </w:pPr>
      <w:r>
        <w:t>16.00 -17.00 – екскурсія Краковом</w:t>
      </w:r>
    </w:p>
    <w:p w14:paraId="0FEF1348" w14:textId="77777777" w:rsidR="0018603F" w:rsidRDefault="0018603F" w:rsidP="0018603F">
      <w:pPr>
        <w:jc w:val="both"/>
      </w:pPr>
      <w:r>
        <w:t>з 17.30 – інтеграційно-культурна зустріч</w:t>
      </w:r>
    </w:p>
    <w:p w14:paraId="61C362FB" w14:textId="77777777" w:rsidR="0018603F" w:rsidRDefault="0018603F" w:rsidP="0018603F">
      <w:pPr>
        <w:jc w:val="both"/>
      </w:pPr>
    </w:p>
    <w:p w14:paraId="1FB92F5F" w14:textId="77777777" w:rsidR="0018603F" w:rsidRPr="00FF32E2" w:rsidRDefault="0018603F" w:rsidP="0018603F">
      <w:pPr>
        <w:jc w:val="both"/>
        <w:rPr>
          <w:b/>
        </w:rPr>
      </w:pPr>
      <w:r w:rsidRPr="00FF32E2">
        <w:rPr>
          <w:b/>
        </w:rPr>
        <w:t>13 березня 2020 (п</w:t>
      </w:r>
      <w:r w:rsidRPr="00AF58A5">
        <w:rPr>
          <w:b/>
          <w:lang w:val="ru-RU"/>
        </w:rPr>
        <w:t>’</w:t>
      </w:r>
      <w:r w:rsidRPr="00FF32E2">
        <w:rPr>
          <w:b/>
        </w:rPr>
        <w:t>ятниця)</w:t>
      </w:r>
    </w:p>
    <w:p w14:paraId="1E5B107A" w14:textId="77777777" w:rsidR="0018603F" w:rsidRDefault="0018603F" w:rsidP="0018603F">
      <w:pPr>
        <w:jc w:val="both"/>
      </w:pPr>
    </w:p>
    <w:p w14:paraId="2693DE4E" w14:textId="77777777" w:rsidR="0018603F" w:rsidRDefault="0018603F" w:rsidP="0018603F">
      <w:pPr>
        <w:jc w:val="both"/>
      </w:pPr>
      <w:r>
        <w:t>9.00 – 9.15 – ранкова кава</w:t>
      </w:r>
    </w:p>
    <w:p w14:paraId="11C422D7" w14:textId="77777777" w:rsidR="0018603F" w:rsidRDefault="0018603F" w:rsidP="0018603F">
      <w:pPr>
        <w:jc w:val="both"/>
      </w:pPr>
      <w:r>
        <w:t>9.15 – 10.15 – відкрита лекція почесного гостя з України</w:t>
      </w:r>
    </w:p>
    <w:p w14:paraId="2C79570B" w14:textId="77777777" w:rsidR="0018603F" w:rsidRDefault="0018603F" w:rsidP="0018603F">
      <w:pPr>
        <w:jc w:val="both"/>
      </w:pPr>
      <w:r>
        <w:t>10.20 – 10.30 – оголошення результатів першого туру</w:t>
      </w:r>
    </w:p>
    <w:p w14:paraId="460CF8AB" w14:textId="77777777" w:rsidR="0018603F" w:rsidRDefault="0018603F" w:rsidP="0018603F">
      <w:pPr>
        <w:jc w:val="both"/>
      </w:pPr>
      <w:r>
        <w:t>10.30 – 11.15 – фінал конкурсу – диктант</w:t>
      </w:r>
    </w:p>
    <w:p w14:paraId="7AAC9062" w14:textId="77777777" w:rsidR="0018603F" w:rsidRPr="00AF58A5" w:rsidRDefault="0018603F" w:rsidP="0018603F">
      <w:pPr>
        <w:jc w:val="both"/>
        <w:rPr>
          <w:lang w:val="ru-RU"/>
        </w:rPr>
      </w:pPr>
      <w:r>
        <w:t xml:space="preserve">11.40 – екскурсія до Музею Ягеллонського університету </w:t>
      </w:r>
      <w:r w:rsidRPr="005E736D">
        <w:rPr>
          <w:lang w:val="pl-PL"/>
        </w:rPr>
        <w:t>Collegium</w:t>
      </w:r>
      <w:r w:rsidRPr="0018603F">
        <w:t xml:space="preserve"> </w:t>
      </w:r>
      <w:proofErr w:type="spellStart"/>
      <w:r w:rsidRPr="005E736D">
        <w:rPr>
          <w:lang w:val="pl-PL"/>
        </w:rPr>
        <w:t>Maius</w:t>
      </w:r>
      <w:proofErr w:type="spellEnd"/>
      <w:r>
        <w:t xml:space="preserve"> (</w:t>
      </w:r>
      <w:r>
        <w:rPr>
          <w:lang w:val="pl-PL"/>
        </w:rPr>
        <w:t>ul</w:t>
      </w:r>
      <w:r w:rsidRPr="0018603F">
        <w:t xml:space="preserve">. </w:t>
      </w:r>
      <w:proofErr w:type="spellStart"/>
      <w:r>
        <w:rPr>
          <w:lang w:val="pl-PL"/>
        </w:rPr>
        <w:t>Jagiello</w:t>
      </w:r>
      <w:proofErr w:type="spellEnd"/>
      <w:r w:rsidRPr="00AF58A5">
        <w:rPr>
          <w:lang w:val="ru-RU"/>
        </w:rPr>
        <w:t>ń</w:t>
      </w:r>
      <w:r>
        <w:rPr>
          <w:lang w:val="pl-PL"/>
        </w:rPr>
        <w:t>ska</w:t>
      </w:r>
      <w:r w:rsidRPr="00AF58A5">
        <w:rPr>
          <w:lang w:val="ru-RU"/>
        </w:rPr>
        <w:t xml:space="preserve"> 15</w:t>
      </w:r>
      <w:r>
        <w:t>)</w:t>
      </w:r>
    </w:p>
    <w:p w14:paraId="492BFEC1" w14:textId="77777777" w:rsidR="0018603F" w:rsidRDefault="0018603F" w:rsidP="0018603F">
      <w:pPr>
        <w:jc w:val="both"/>
      </w:pPr>
      <w:r w:rsidRPr="0018603F">
        <w:rPr>
          <w:lang w:val="ru-RU"/>
        </w:rPr>
        <w:t xml:space="preserve">13.00 – 13.30 – </w:t>
      </w:r>
      <w:r>
        <w:t>перерва на каву</w:t>
      </w:r>
    </w:p>
    <w:p w14:paraId="37D91565" w14:textId="77777777" w:rsidR="0018603F" w:rsidRPr="0018603F" w:rsidRDefault="0018603F" w:rsidP="0018603F">
      <w:pPr>
        <w:jc w:val="both"/>
      </w:pPr>
      <w:r>
        <w:t>13.30 – урочисте закриття конкурсу, оголошення результатів і вручення нагород.</w:t>
      </w:r>
    </w:p>
    <w:sectPr w:rsidR="0018603F" w:rsidRPr="0018603F" w:rsidSect="0078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08"/>
    <w:rsid w:val="0018603F"/>
    <w:rsid w:val="004823B4"/>
    <w:rsid w:val="0055625A"/>
    <w:rsid w:val="00786D69"/>
    <w:rsid w:val="00881808"/>
    <w:rsid w:val="0093677D"/>
    <w:rsid w:val="00AF58A5"/>
    <w:rsid w:val="00CE24C7"/>
    <w:rsid w:val="00E6062E"/>
    <w:rsid w:val="00FC2505"/>
    <w:rsid w:val="00FE5ECF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3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08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.baranivska@uj.edu.pl" TargetMode="External"/><Relationship Id="rId4" Type="http://schemas.openxmlformats.org/officeDocument/2006/relationships/hyperlink" Target="mailto:bosoksana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Silvija</cp:lastModifiedBy>
  <cp:revision>2</cp:revision>
  <dcterms:created xsi:type="dcterms:W3CDTF">2019-12-06T12:51:00Z</dcterms:created>
  <dcterms:modified xsi:type="dcterms:W3CDTF">2019-12-06T12:51:00Z</dcterms:modified>
</cp:coreProperties>
</file>